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7BD75" w14:textId="77777777" w:rsidR="00EF065F" w:rsidRDefault="00EF065F" w:rsidP="00261089">
      <w:pPr>
        <w:jc w:val="center"/>
        <w:rPr>
          <w:rFonts w:ascii="Futura" w:hAnsi="Futura" w:cs="Futura"/>
        </w:rPr>
      </w:pPr>
    </w:p>
    <w:p w14:paraId="4BABCC5B" w14:textId="48D90D54" w:rsidR="00261089" w:rsidRPr="00E7189C" w:rsidRDefault="00D07DF3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>202</w:t>
      </w:r>
      <w:r w:rsidR="00172E79">
        <w:rPr>
          <w:rFonts w:ascii="Futura" w:hAnsi="Futura" w:cs="Futura"/>
        </w:rPr>
        <w:t>4</w:t>
      </w:r>
      <w:r w:rsidRPr="00E7189C">
        <w:rPr>
          <w:rFonts w:ascii="Futura" w:hAnsi="Futura" w:cs="Futura"/>
        </w:rPr>
        <w:t xml:space="preserve"> </w:t>
      </w:r>
      <w:r w:rsidR="00A84701" w:rsidRPr="00E7189C">
        <w:rPr>
          <w:rFonts w:ascii="Futura" w:hAnsi="Futura" w:cs="Futura"/>
        </w:rPr>
        <w:t>HIRE AGREEMENT</w:t>
      </w:r>
      <w:r w:rsidR="000343CC" w:rsidRPr="00E7189C">
        <w:rPr>
          <w:rFonts w:ascii="Futura" w:hAnsi="Futura" w:cs="Futura"/>
        </w:rPr>
        <w:t xml:space="preserve">  FOR</w:t>
      </w:r>
      <w:r w:rsidR="00261089" w:rsidRPr="00E7189C">
        <w:rPr>
          <w:rFonts w:ascii="Futura" w:hAnsi="Futura" w:cs="Futura"/>
        </w:rPr>
        <w:t xml:space="preserve"> USE OF THE BLÜTHNER PIANO AT </w:t>
      </w:r>
    </w:p>
    <w:p w14:paraId="1EBF155E" w14:textId="77777777" w:rsidR="00261089" w:rsidRPr="00E7189C" w:rsidRDefault="00261089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 xml:space="preserve">THE </w:t>
      </w:r>
      <w:r w:rsidR="00A84701" w:rsidRPr="00E7189C">
        <w:rPr>
          <w:rFonts w:ascii="Futura" w:hAnsi="Futura" w:cs="Futura"/>
        </w:rPr>
        <w:t>ASSEMBLY ROOMS</w:t>
      </w:r>
      <w:r w:rsidRPr="00E7189C">
        <w:rPr>
          <w:rFonts w:ascii="Futura" w:hAnsi="Futura" w:cs="Futura"/>
        </w:rPr>
        <w:t>, PRESTON STREET, FAVERSHAM</w:t>
      </w:r>
    </w:p>
    <w:p w14:paraId="309F20F4" w14:textId="0685ECE0" w:rsidR="00A84701" w:rsidRPr="008271B2" w:rsidRDefault="00A84701" w:rsidP="00261089">
      <w:pPr>
        <w:jc w:val="center"/>
        <w:rPr>
          <w:rFonts w:ascii="Avenir Book" w:hAnsi="Avenir Book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5926"/>
      </w:tblGrid>
      <w:tr w:rsidR="00261089" w14:paraId="09DD0AE9" w14:textId="77777777" w:rsidTr="00ED4547">
        <w:tc>
          <w:tcPr>
            <w:tcW w:w="2364" w:type="dxa"/>
          </w:tcPr>
          <w:p w14:paraId="4EACC606" w14:textId="680596F3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NAME OF USER</w:t>
            </w:r>
          </w:p>
        </w:tc>
        <w:tc>
          <w:tcPr>
            <w:tcW w:w="5926" w:type="dxa"/>
          </w:tcPr>
          <w:p w14:paraId="5535BE9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E255067" w14:textId="77777777" w:rsidTr="00ED4547">
        <w:tc>
          <w:tcPr>
            <w:tcW w:w="2364" w:type="dxa"/>
          </w:tcPr>
          <w:p w14:paraId="7FF849A2" w14:textId="397CCB2F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ORGANIZATION</w:t>
            </w:r>
          </w:p>
        </w:tc>
        <w:tc>
          <w:tcPr>
            <w:tcW w:w="5926" w:type="dxa"/>
          </w:tcPr>
          <w:p w14:paraId="732DC682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75A600EA" w14:textId="77777777" w:rsidTr="00ED4547">
        <w:tc>
          <w:tcPr>
            <w:tcW w:w="2364" w:type="dxa"/>
          </w:tcPr>
          <w:p w14:paraId="388A5DE7" w14:textId="038B9AE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ADDRESS</w:t>
            </w:r>
          </w:p>
        </w:tc>
        <w:tc>
          <w:tcPr>
            <w:tcW w:w="5926" w:type="dxa"/>
          </w:tcPr>
          <w:p w14:paraId="1DC32933" w14:textId="77777777" w:rsidR="00261089" w:rsidRDefault="00261089">
            <w:pPr>
              <w:rPr>
                <w:rFonts w:ascii="Avenir Book" w:hAnsi="Avenir Book"/>
              </w:rPr>
            </w:pPr>
          </w:p>
          <w:p w14:paraId="63105EB8" w14:textId="77777777" w:rsidR="00261089" w:rsidRDefault="00261089">
            <w:pPr>
              <w:rPr>
                <w:rFonts w:ascii="Avenir Book" w:hAnsi="Avenir Book"/>
              </w:rPr>
            </w:pPr>
          </w:p>
          <w:p w14:paraId="060EA6D8" w14:textId="77777777" w:rsidR="00261089" w:rsidRDefault="00261089">
            <w:pPr>
              <w:rPr>
                <w:rFonts w:ascii="Avenir Book" w:hAnsi="Avenir Book"/>
              </w:rPr>
            </w:pPr>
          </w:p>
          <w:p w14:paraId="7B235274" w14:textId="77777777" w:rsidR="00261089" w:rsidRDefault="00261089">
            <w:pPr>
              <w:rPr>
                <w:rFonts w:ascii="Avenir Book" w:hAnsi="Avenir Book"/>
              </w:rPr>
            </w:pPr>
          </w:p>
          <w:p w14:paraId="151F2FDE" w14:textId="77777777" w:rsidR="00261089" w:rsidRDefault="00261089">
            <w:pPr>
              <w:rPr>
                <w:rFonts w:ascii="Avenir Book" w:hAnsi="Avenir Book"/>
              </w:rPr>
            </w:pPr>
          </w:p>
          <w:p w14:paraId="687C17B6" w14:textId="77777777" w:rsidR="00261089" w:rsidRDefault="00261089">
            <w:pPr>
              <w:rPr>
                <w:rFonts w:ascii="Avenir Book" w:hAnsi="Avenir Book"/>
              </w:rPr>
            </w:pPr>
          </w:p>
          <w:p w14:paraId="2F4142A2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44A3031F" w14:textId="77777777" w:rsidTr="00ED4547">
        <w:tc>
          <w:tcPr>
            <w:tcW w:w="2364" w:type="dxa"/>
          </w:tcPr>
          <w:p w14:paraId="7C7DF675" w14:textId="7BA6869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TELEPHONE</w:t>
            </w:r>
          </w:p>
        </w:tc>
        <w:tc>
          <w:tcPr>
            <w:tcW w:w="5926" w:type="dxa"/>
          </w:tcPr>
          <w:p w14:paraId="0764E49D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55C3D57" w14:textId="77777777" w:rsidTr="00ED4547">
        <w:tc>
          <w:tcPr>
            <w:tcW w:w="2364" w:type="dxa"/>
          </w:tcPr>
          <w:p w14:paraId="3CBB9CEB" w14:textId="3E8566A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EMAIL</w:t>
            </w:r>
          </w:p>
        </w:tc>
        <w:tc>
          <w:tcPr>
            <w:tcW w:w="5926" w:type="dxa"/>
          </w:tcPr>
          <w:p w14:paraId="047FC95A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</w:tbl>
    <w:p w14:paraId="2D68D2C7" w14:textId="6E93707E" w:rsidR="00A84701" w:rsidRDefault="00A84701">
      <w:pPr>
        <w:rPr>
          <w:rFonts w:ascii="Avenir Book" w:hAnsi="Avenir Book"/>
          <w:sz w:val="6"/>
          <w:szCs w:val="6"/>
        </w:rPr>
      </w:pPr>
    </w:p>
    <w:p w14:paraId="294F7EB9" w14:textId="69BD36E0" w:rsidR="00ED4547" w:rsidRDefault="00ED4547">
      <w:pPr>
        <w:rPr>
          <w:rFonts w:ascii="Avenir Book" w:hAnsi="Avenir Book"/>
          <w:sz w:val="6"/>
          <w:szCs w:val="6"/>
        </w:rPr>
      </w:pPr>
    </w:p>
    <w:p w14:paraId="1AEF2E02" w14:textId="64C4B527" w:rsidR="00ED4547" w:rsidRDefault="00ED4547">
      <w:pPr>
        <w:rPr>
          <w:rFonts w:ascii="Avenir Book" w:hAnsi="Avenir Book"/>
          <w:sz w:val="6"/>
          <w:szCs w:val="6"/>
        </w:rPr>
      </w:pPr>
    </w:p>
    <w:p w14:paraId="69667C5F" w14:textId="1BBE353C" w:rsidR="00ED4547" w:rsidRDefault="00ED4547">
      <w:pPr>
        <w:rPr>
          <w:rFonts w:ascii="Avenir Book" w:hAnsi="Avenir Book"/>
          <w:sz w:val="6"/>
          <w:szCs w:val="6"/>
        </w:rPr>
      </w:pPr>
    </w:p>
    <w:p w14:paraId="6B0D07C6" w14:textId="77777777" w:rsidR="00ED4547" w:rsidRPr="006460D0" w:rsidRDefault="00ED4547">
      <w:pPr>
        <w:rPr>
          <w:rFonts w:ascii="Avenir Book" w:hAnsi="Avenir Book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261089" w14:paraId="4EFDB353" w14:textId="77777777" w:rsidTr="00ED4547">
        <w:tc>
          <w:tcPr>
            <w:tcW w:w="2405" w:type="dxa"/>
          </w:tcPr>
          <w:p w14:paraId="2C76497C" w14:textId="60DC858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DATE OF HIRE</w:t>
            </w:r>
          </w:p>
        </w:tc>
        <w:tc>
          <w:tcPr>
            <w:tcW w:w="5885" w:type="dxa"/>
          </w:tcPr>
          <w:p w14:paraId="50EDD47E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4C58407D" w14:textId="77777777" w:rsidTr="00ED4547">
        <w:tc>
          <w:tcPr>
            <w:tcW w:w="2405" w:type="dxa"/>
          </w:tcPr>
          <w:p w14:paraId="75D550EA" w14:textId="06FB4837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TIME OF HIRE</w:t>
            </w:r>
          </w:p>
        </w:tc>
        <w:tc>
          <w:tcPr>
            <w:tcW w:w="5885" w:type="dxa"/>
          </w:tcPr>
          <w:p w14:paraId="138E121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049E2A2D" w14:textId="77777777" w:rsidTr="00ED4547">
        <w:tc>
          <w:tcPr>
            <w:tcW w:w="2405" w:type="dxa"/>
          </w:tcPr>
          <w:p w14:paraId="57E8B8CB" w14:textId="6DF3FC59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TYPE OF ACTIVITY</w:t>
            </w:r>
          </w:p>
        </w:tc>
        <w:tc>
          <w:tcPr>
            <w:tcW w:w="5885" w:type="dxa"/>
          </w:tcPr>
          <w:p w14:paraId="0E61A0C5" w14:textId="0C11AC67" w:rsidR="00261089" w:rsidRDefault="00261089" w:rsidP="009412E7">
            <w:pPr>
              <w:ind w:left="3720" w:hanging="3720"/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 w:rsidR="009412E7">
              <w:rPr>
                <w:rFonts w:ascii="Avenir Book" w:hAnsi="Avenir Book"/>
              </w:rPr>
              <w:t xml:space="preserve">CONCERT/ REHEARSAL           </w:t>
            </w:r>
            <w:r>
              <w:rPr>
                <w:rFonts w:ascii="Avenir Book" w:hAnsi="Avenir Book"/>
              </w:rPr>
              <w:t>[£</w:t>
            </w:r>
            <w:r w:rsidR="00D2105E">
              <w:rPr>
                <w:rFonts w:ascii="Avenir Book" w:hAnsi="Avenir Book"/>
              </w:rPr>
              <w:t>50</w:t>
            </w:r>
            <w:r w:rsidR="005C4B02">
              <w:rPr>
                <w:rFonts w:ascii="Avenir Book" w:hAnsi="Avenir Book"/>
              </w:rPr>
              <w:t xml:space="preserve"> </w:t>
            </w:r>
            <w:r>
              <w:rPr>
                <w:rFonts w:ascii="Avenir Book" w:hAnsi="Avenir Book"/>
              </w:rPr>
              <w:t>per day]</w:t>
            </w:r>
          </w:p>
          <w:p w14:paraId="0F479907" w14:textId="02838AB0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>EDUCATIONAL ACTIVITY         [£</w:t>
            </w:r>
            <w:r w:rsidR="00D2105E">
              <w:rPr>
                <w:rFonts w:ascii="Avenir Book" w:hAnsi="Avenir Book"/>
              </w:rPr>
              <w:t>45</w:t>
            </w:r>
            <w:r w:rsidR="005C4B02">
              <w:rPr>
                <w:rFonts w:ascii="Avenir Book" w:hAnsi="Avenir Book"/>
              </w:rPr>
              <w:t xml:space="preserve"> </w:t>
            </w:r>
            <w:r>
              <w:rPr>
                <w:rFonts w:ascii="Avenir Book" w:hAnsi="Avenir Book"/>
              </w:rPr>
              <w:t>per da</w:t>
            </w:r>
            <w:r w:rsidR="00D2105E">
              <w:rPr>
                <w:rFonts w:ascii="Avenir Book" w:hAnsi="Avenir Book"/>
              </w:rPr>
              <w:t>y]</w:t>
            </w:r>
          </w:p>
          <w:p w14:paraId="160623F5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5349CED6" w14:textId="77777777" w:rsidTr="00ED4547">
        <w:tc>
          <w:tcPr>
            <w:tcW w:w="2405" w:type="dxa"/>
          </w:tcPr>
          <w:p w14:paraId="351A00B7" w14:textId="2F78905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TOTAL COST</w:t>
            </w:r>
          </w:p>
        </w:tc>
        <w:tc>
          <w:tcPr>
            <w:tcW w:w="5885" w:type="dxa"/>
          </w:tcPr>
          <w:p w14:paraId="419A30AA" w14:textId="77777777" w:rsidR="00261089" w:rsidRPr="006460D0" w:rsidRDefault="00261089">
            <w:pPr>
              <w:rPr>
                <w:rFonts w:ascii="MS Gothic" w:eastAsia="MS Gothic" w:hAnsi="MS Gothic"/>
                <w:sz w:val="40"/>
                <w:szCs w:val="40"/>
              </w:rPr>
            </w:pPr>
          </w:p>
        </w:tc>
      </w:tr>
    </w:tbl>
    <w:p w14:paraId="38D08319" w14:textId="77777777" w:rsidR="00261089" w:rsidRDefault="00261089">
      <w:pPr>
        <w:rPr>
          <w:rFonts w:ascii="Avenir Book" w:hAnsi="Avenir Book"/>
        </w:rPr>
      </w:pPr>
    </w:p>
    <w:p w14:paraId="6DFD338B" w14:textId="1FA902A0" w:rsid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PAYMENT IS DUE IN ADVANCE</w:t>
      </w:r>
    </w:p>
    <w:p w14:paraId="4E5F10A1" w14:textId="77777777" w:rsidR="002A166E" w:rsidRPr="002A166E" w:rsidRDefault="002A166E">
      <w:pPr>
        <w:rPr>
          <w:rFonts w:ascii="Futura" w:hAnsi="Futura" w:cs="Futura"/>
          <w:sz w:val="10"/>
          <w:szCs w:val="10"/>
        </w:rPr>
      </w:pPr>
    </w:p>
    <w:p w14:paraId="42ABC10A" w14:textId="357C4728" w:rsidR="00452BCA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Please note, the piano is stored in a large cupboard at the back of the Assembly Rooms</w:t>
      </w:r>
      <w:r w:rsidR="002C7DF6">
        <w:rPr>
          <w:rFonts w:ascii="Futura" w:hAnsi="Futura" w:cs="Futura"/>
        </w:rPr>
        <w:t>.</w:t>
      </w:r>
      <w:r>
        <w:rPr>
          <w:rFonts w:ascii="Futura" w:hAnsi="Futura" w:cs="Futura"/>
        </w:rPr>
        <w:t xml:space="preserve"> It is on an A-frame but is heavy and awkward to move. </w:t>
      </w:r>
    </w:p>
    <w:p w14:paraId="1BF54BBE" w14:textId="65C3A48C" w:rsidR="002A166E" w:rsidRPr="00B170FC" w:rsidRDefault="002A166E">
      <w:pPr>
        <w:rPr>
          <w:rFonts w:ascii="Futura" w:hAnsi="Futura" w:cs="Futura"/>
        </w:rPr>
      </w:pPr>
      <w:r>
        <w:rPr>
          <w:rFonts w:ascii="Futura" w:hAnsi="Futura" w:cs="Futura"/>
        </w:rPr>
        <w:t>It is advisable to have two</w:t>
      </w:r>
      <w:r w:rsidR="002C7DF6">
        <w:rPr>
          <w:rFonts w:ascii="Futura" w:hAnsi="Futura" w:cs="Futura"/>
        </w:rPr>
        <w:t xml:space="preserve"> or three</w:t>
      </w:r>
      <w:r>
        <w:rPr>
          <w:rFonts w:ascii="Futura" w:hAnsi="Futura" w:cs="Futura"/>
        </w:rPr>
        <w:t xml:space="preserve"> people on hand to move it into position.</w:t>
      </w:r>
    </w:p>
    <w:p w14:paraId="796C294A" w14:textId="77777777" w:rsidR="005F5D7F" w:rsidRPr="002A166E" w:rsidRDefault="005F5D7F">
      <w:pPr>
        <w:rPr>
          <w:rFonts w:ascii="Avenir Book" w:hAnsi="Avenir Book"/>
          <w:sz w:val="10"/>
          <w:szCs w:val="10"/>
          <w:u w:val="single"/>
        </w:rPr>
      </w:pPr>
    </w:p>
    <w:p w14:paraId="1995853F" w14:textId="7192047C" w:rsidR="006945E0" w:rsidRPr="002C7DF6" w:rsidRDefault="005F5D7F">
      <w:pPr>
        <w:rPr>
          <w:rFonts w:ascii="FUTURA MEDIUM" w:hAnsi="FUTURA MEDIUM" w:cs="FUTURA MEDIUM"/>
        </w:rPr>
      </w:pPr>
      <w:r w:rsidRPr="002C7DF6">
        <w:rPr>
          <w:rFonts w:ascii="FUTURA MEDIUM" w:hAnsi="FUTURA MEDIUM" w:cs="FUTURA MEDIUM" w:hint="cs"/>
        </w:rPr>
        <w:t>BY BANK TRANSFER</w:t>
      </w:r>
    </w:p>
    <w:p w14:paraId="585CA14D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733E3F8" w14:textId="52AEECF7" w:rsidR="008C079F" w:rsidRPr="005F5D7F" w:rsidRDefault="008C079F" w:rsidP="005F5D7F">
      <w:pPr>
        <w:rPr>
          <w:rFonts w:ascii="Avenir Book" w:hAnsi="Avenir Book"/>
          <w:b/>
          <w:bCs/>
        </w:rPr>
      </w:pPr>
      <w:r w:rsidRPr="005F5D7F">
        <w:rPr>
          <w:rFonts w:ascii="Avenir Book" w:hAnsi="Avenir Book"/>
          <w:b/>
          <w:bCs/>
        </w:rPr>
        <w:t>Faversham Music Club</w:t>
      </w:r>
    </w:p>
    <w:p w14:paraId="1BC595E7" w14:textId="35BEAC3C" w:rsidR="008C079F" w:rsidRDefault="008C079F">
      <w:pPr>
        <w:rPr>
          <w:rFonts w:ascii="Avenir Book" w:hAnsi="Avenir Book"/>
        </w:rPr>
      </w:pPr>
      <w:r>
        <w:rPr>
          <w:rFonts w:ascii="Avenir Book" w:hAnsi="Avenir Book"/>
        </w:rPr>
        <w:t>Ac</w:t>
      </w:r>
      <w:r w:rsidR="006945E0">
        <w:rPr>
          <w:rFonts w:ascii="Avenir Book" w:hAnsi="Avenir Book"/>
        </w:rPr>
        <w:t>count:</w:t>
      </w:r>
      <w:r w:rsidR="006945E0">
        <w:rPr>
          <w:rFonts w:ascii="Avenir Book" w:hAnsi="Avenir Book"/>
        </w:rPr>
        <w:tab/>
      </w:r>
      <w:r>
        <w:rPr>
          <w:rFonts w:ascii="Avenir Book" w:hAnsi="Avenir Book"/>
        </w:rPr>
        <w:t>02209378</w:t>
      </w:r>
    </w:p>
    <w:p w14:paraId="0842C567" w14:textId="074DCD18" w:rsidR="008C079F" w:rsidRDefault="006945E0">
      <w:pPr>
        <w:rPr>
          <w:rFonts w:ascii="Avenir Book" w:hAnsi="Avenir Book"/>
        </w:rPr>
      </w:pPr>
      <w:r>
        <w:rPr>
          <w:rFonts w:ascii="Avenir Book" w:hAnsi="Avenir Book"/>
        </w:rPr>
        <w:t xml:space="preserve">Sort code: </w:t>
      </w:r>
      <w:r>
        <w:rPr>
          <w:rFonts w:ascii="Avenir Book" w:hAnsi="Avenir Book"/>
        </w:rPr>
        <w:tab/>
        <w:t>30-91-60</w:t>
      </w:r>
    </w:p>
    <w:p w14:paraId="4EC1B5FC" w14:textId="786F5B16" w:rsidR="00BC087E" w:rsidRPr="005F5D7F" w:rsidRDefault="00BC087E">
      <w:pPr>
        <w:rPr>
          <w:rFonts w:ascii="Avenir Book" w:hAnsi="Avenir Book"/>
          <w:sz w:val="10"/>
          <w:szCs w:val="10"/>
        </w:rPr>
      </w:pPr>
    </w:p>
    <w:p w14:paraId="1A273FBA" w14:textId="684A9328" w:rsidR="00BC087E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POST</w:t>
      </w:r>
    </w:p>
    <w:p w14:paraId="230C0632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419F41E" w14:textId="3B8652CB" w:rsidR="00B170FC" w:rsidRDefault="00B170FC">
      <w:pPr>
        <w:rPr>
          <w:rFonts w:ascii="Avenir Book" w:hAnsi="Avenir Book"/>
          <w:iCs/>
        </w:rPr>
      </w:pPr>
      <w:r>
        <w:rPr>
          <w:rFonts w:ascii="Avenir Book" w:hAnsi="Avenir Book"/>
        </w:rPr>
        <w:t xml:space="preserve">Cheques should be made payable to </w:t>
      </w:r>
      <w:r w:rsidRPr="00B170FC">
        <w:rPr>
          <w:rFonts w:ascii="Avenir Book" w:hAnsi="Avenir Book"/>
          <w:i/>
        </w:rPr>
        <w:t>Faversham Music Club</w:t>
      </w:r>
      <w:r w:rsidR="00DF2F7A">
        <w:rPr>
          <w:rFonts w:ascii="Avenir Book" w:hAnsi="Avenir Book"/>
          <w:i/>
        </w:rPr>
        <w:t xml:space="preserve"> </w:t>
      </w:r>
      <w:r w:rsidR="00DF2F7A">
        <w:rPr>
          <w:rFonts w:ascii="Avenir Book" w:hAnsi="Avenir Book"/>
          <w:iCs/>
        </w:rPr>
        <w:t>and sent to:</w:t>
      </w:r>
    </w:p>
    <w:p w14:paraId="54FDEA6E" w14:textId="77777777" w:rsidR="005F5D7F" w:rsidRPr="005F5D7F" w:rsidRDefault="005F5D7F">
      <w:pPr>
        <w:rPr>
          <w:rFonts w:ascii="Avenir Book" w:hAnsi="Avenir Book"/>
          <w:iCs/>
          <w:sz w:val="10"/>
          <w:szCs w:val="10"/>
        </w:rPr>
      </w:pPr>
    </w:p>
    <w:p w14:paraId="7654A9BD" w14:textId="5DD80747" w:rsidR="00BC087E" w:rsidRDefault="00666AFD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Rodney Foord, Treasurer</w:t>
      </w:r>
    </w:p>
    <w:p w14:paraId="439C1B37" w14:textId="0117AA7E" w:rsidR="00666AFD" w:rsidRDefault="00666AFD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 Music Club</w:t>
      </w:r>
    </w:p>
    <w:p w14:paraId="03F449D7" w14:textId="4DD1927D" w:rsidR="00666AFD" w:rsidRDefault="00371A34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22 </w:t>
      </w:r>
      <w:r w:rsidR="00DF2F7A">
        <w:rPr>
          <w:rFonts w:ascii="Avenir Book" w:hAnsi="Avenir Book"/>
          <w:iCs/>
        </w:rPr>
        <w:t>Old Gate Road</w:t>
      </w:r>
    </w:p>
    <w:p w14:paraId="7BEDA5D7" w14:textId="0DFF7363" w:rsidR="00DF2F7A" w:rsidRDefault="00DF2F7A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</w:t>
      </w:r>
    </w:p>
    <w:p w14:paraId="1BFA63B3" w14:textId="66AEF9BB" w:rsidR="00DF2F7A" w:rsidRPr="00666AFD" w:rsidRDefault="00DF2F7A" w:rsidP="002A166E">
      <w:pPr>
        <w:ind w:firstLine="720"/>
        <w:rPr>
          <w:rFonts w:ascii="Avenir Book" w:hAnsi="Avenir Book"/>
          <w:iCs/>
        </w:rPr>
      </w:pPr>
      <w:r>
        <w:rPr>
          <w:rFonts w:ascii="Avenir Book" w:hAnsi="Avenir Book"/>
          <w:iCs/>
        </w:rPr>
        <w:t>ME13 7SR</w:t>
      </w:r>
    </w:p>
    <w:p w14:paraId="33072A88" w14:textId="34F7711C" w:rsidR="00ED4547" w:rsidRDefault="00ED4547">
      <w:pPr>
        <w:rPr>
          <w:rFonts w:ascii="Avenir Book" w:hAnsi="Avenir Book"/>
        </w:rPr>
      </w:pPr>
    </w:p>
    <w:p w14:paraId="13BB0083" w14:textId="080F640E" w:rsidR="00ED4547" w:rsidRDefault="00ED4547">
      <w:pPr>
        <w:rPr>
          <w:rFonts w:ascii="Avenir Book" w:hAnsi="Avenir Book"/>
        </w:rPr>
      </w:pPr>
    </w:p>
    <w:p w14:paraId="517E24FB" w14:textId="6F5D9E5A" w:rsidR="00ED4547" w:rsidRDefault="00ED4547">
      <w:pPr>
        <w:rPr>
          <w:rFonts w:ascii="Avenir Book" w:hAnsi="Avenir Book"/>
        </w:rPr>
      </w:pPr>
    </w:p>
    <w:p w14:paraId="7590D57C" w14:textId="77777777" w:rsidR="00ED4547" w:rsidRDefault="00ED4547">
      <w:pPr>
        <w:rPr>
          <w:rFonts w:ascii="Avenir Book" w:hAnsi="Avenir Book"/>
        </w:rPr>
      </w:pPr>
    </w:p>
    <w:p w14:paraId="5F007B25" w14:textId="77777777" w:rsidR="00B170FC" w:rsidRPr="00261089" w:rsidRDefault="00B170FC">
      <w:pPr>
        <w:rPr>
          <w:rFonts w:ascii="Avenir Book" w:hAnsi="Avenir Book"/>
        </w:rPr>
      </w:pPr>
    </w:p>
    <w:p w14:paraId="1D529E18" w14:textId="279A3C6E" w:rsidR="00B170FC" w:rsidRPr="00EF065F" w:rsidRDefault="00B170FC" w:rsidP="00EF065F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 xml:space="preserve">This agreement is between Faversham Music Club and:     </w:t>
      </w:r>
    </w:p>
    <w:p w14:paraId="7B5B298C" w14:textId="6D96C048" w:rsidR="00B170FC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0D48479C" w14:textId="77777777" w:rsidTr="00B170FC">
        <w:tc>
          <w:tcPr>
            <w:tcW w:w="8516" w:type="dxa"/>
          </w:tcPr>
          <w:p w14:paraId="4261731C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2F89E27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1EBC744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15E25A5A" w14:textId="08613A4C" w:rsidR="00B170FC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</w:t>
      </w:r>
      <w:r w:rsidR="00B170FC">
        <w:rPr>
          <w:rFonts w:ascii="Avenir Book" w:hAnsi="Avenir Book"/>
        </w:rPr>
        <w:t xml:space="preserve">       </w:t>
      </w:r>
    </w:p>
    <w:p w14:paraId="3A4CE5A1" w14:textId="0D0C74DC" w:rsidR="00A84701" w:rsidRPr="00EF065F" w:rsidRDefault="00A84701" w:rsidP="00EF065F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hirer agrees to pay the sum of:</w:t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</w:p>
    <w:p w14:paraId="5258600C" w14:textId="24E0B739" w:rsidR="00B170FC" w:rsidRDefault="00B170FC" w:rsidP="00B170FC">
      <w:pPr>
        <w:rPr>
          <w:rFonts w:ascii="Avenir Book" w:hAnsi="Avenir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C1FD70A" w14:textId="77777777" w:rsidTr="00B170FC">
        <w:tc>
          <w:tcPr>
            <w:tcW w:w="8516" w:type="dxa"/>
          </w:tcPr>
          <w:p w14:paraId="236981EE" w14:textId="7E0BDBA2" w:rsidR="00B170FC" w:rsidRDefault="00B170FC" w:rsidP="00B170FC">
            <w:pPr>
              <w:rPr>
                <w:rFonts w:ascii="Avenir Book" w:hAnsi="Avenir Book"/>
              </w:rPr>
            </w:pPr>
          </w:p>
          <w:p w14:paraId="21AA4B9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1D21FE27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33122449" w14:textId="42015EA4" w:rsidR="00A84701" w:rsidRPr="00261089" w:rsidRDefault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A06D358" w14:textId="50C5113E" w:rsidR="00A84701" w:rsidRPr="00EF065F" w:rsidRDefault="00A84701" w:rsidP="00EF065F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agreement is for use of the Blü</w:t>
      </w:r>
      <w:r w:rsidRPr="00EF065F">
        <w:rPr>
          <w:rFonts w:ascii="Avenir Book" w:hAnsi="Avenir Book"/>
        </w:rPr>
        <w:t>thner Piano located in Faversham Assembly Rooms.  No drinks</w:t>
      </w:r>
      <w:r w:rsidR="00EF065F">
        <w:rPr>
          <w:rFonts w:ascii="Avenir Book" w:hAnsi="Avenir Book"/>
        </w:rPr>
        <w:t xml:space="preserve"> or food</w:t>
      </w:r>
      <w:r w:rsidRPr="00EF065F">
        <w:rPr>
          <w:rFonts w:ascii="Avenir Book" w:hAnsi="Avenir Book"/>
        </w:rPr>
        <w:t xml:space="preserve"> </w:t>
      </w:r>
      <w:r w:rsidR="00EF065F">
        <w:rPr>
          <w:rFonts w:ascii="Avenir Book" w:hAnsi="Avenir Book"/>
        </w:rPr>
        <w:t>should be placed on the piano.</w:t>
      </w:r>
    </w:p>
    <w:p w14:paraId="52E6B41B" w14:textId="78C3FD22" w:rsidR="00A84701" w:rsidRPr="00EF065F" w:rsidRDefault="00A84701">
      <w:pPr>
        <w:rPr>
          <w:rFonts w:ascii="Futura" w:hAnsi="Futura" w:cs="Futura"/>
        </w:rPr>
      </w:pPr>
    </w:p>
    <w:p w14:paraId="2F7FC08E" w14:textId="12604C06" w:rsidR="00B170FC" w:rsidRPr="00EF065F" w:rsidRDefault="00B170FC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SIGNATURE OF HIRER</w:t>
      </w:r>
      <w:r w:rsidR="00A84701" w:rsidRPr="00EF065F">
        <w:rPr>
          <w:rFonts w:ascii="Futura" w:hAnsi="Futura" w:cs="Futura"/>
        </w:rPr>
        <w:t xml:space="preserve">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4E7F5E6" w14:textId="77777777" w:rsidTr="00B170FC">
        <w:tc>
          <w:tcPr>
            <w:tcW w:w="8516" w:type="dxa"/>
          </w:tcPr>
          <w:p w14:paraId="554EC4CC" w14:textId="218B96DB" w:rsidR="00B170FC" w:rsidRPr="00B170FC" w:rsidRDefault="00B170FC" w:rsidP="00B170FC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>I agree with the terms and conditions set out in this agreement</w:t>
            </w:r>
          </w:p>
          <w:p w14:paraId="35A2BA8A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3EDB1E18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9E09BAD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8C12652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24AF0806" w14:textId="4B5BE681" w:rsidR="00B170FC" w:rsidRDefault="00B170FC" w:rsidP="00A84701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7626ED67" w14:textId="1D6452DB" w:rsidR="00B170FC" w:rsidRDefault="005F5D7F" w:rsidP="00A84701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0288" behindDoc="1" locked="0" layoutInCell="1" allowOverlap="1" wp14:anchorId="378C31D5" wp14:editId="2FEE7755">
            <wp:simplePos x="0" y="0"/>
            <wp:positionH relativeFrom="column">
              <wp:posOffset>-98425</wp:posOffset>
            </wp:positionH>
            <wp:positionV relativeFrom="paragraph">
              <wp:posOffset>156210</wp:posOffset>
            </wp:positionV>
            <wp:extent cx="5953760" cy="1012190"/>
            <wp:effectExtent l="0" t="0" r="0" b="3810"/>
            <wp:wrapNone/>
            <wp:docPr id="19320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87126" name="Picture 1932087126"/>
                    <pic:cNvPicPr/>
                  </pic:nvPicPr>
                  <pic:blipFill rotWithShape="1">
                    <a:blip r:embed="rId6"/>
                    <a:srcRect l="15358" t="2727" r="-15358" b="85258"/>
                    <a:stretch/>
                  </pic:blipFill>
                  <pic:spPr bwMode="auto">
                    <a:xfrm>
                      <a:off x="0" y="0"/>
                      <a:ext cx="595376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E76A3" w14:textId="6297775E" w:rsidR="00B170FC" w:rsidRPr="00EF065F" w:rsidRDefault="00A84701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 xml:space="preserve">SIGNATURE FOR </w:t>
      </w:r>
    </w:p>
    <w:p w14:paraId="2E8B30A4" w14:textId="0E31CBFC" w:rsidR="00A84701" w:rsidRPr="00EF065F" w:rsidRDefault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FAVERSHAM MUSIC CLUB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7203936" w14:textId="77777777" w:rsidTr="00B170FC">
        <w:tc>
          <w:tcPr>
            <w:tcW w:w="8516" w:type="dxa"/>
          </w:tcPr>
          <w:p w14:paraId="685CC4B8" w14:textId="07713754" w:rsidR="00B170FC" w:rsidRDefault="00B170FC" w:rsidP="005F5D7F">
            <w:pPr>
              <w:rPr>
                <w:rFonts w:ascii="Avenir Book" w:hAnsi="Avenir Book"/>
              </w:rPr>
            </w:pPr>
          </w:p>
          <w:p w14:paraId="23064423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771A522B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04BF39FC" w14:textId="77777777" w:rsidR="005F5D7F" w:rsidRDefault="005F5D7F" w:rsidP="005F5D7F">
            <w:pPr>
              <w:rPr>
                <w:rFonts w:ascii="Avenir Book" w:hAnsi="Avenir Book"/>
              </w:rPr>
            </w:pPr>
          </w:p>
        </w:tc>
      </w:tr>
    </w:tbl>
    <w:p w14:paraId="6A3F9D17" w14:textId="77777777" w:rsidR="00B170FC" w:rsidRPr="00261089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BFA3329" w14:textId="467D8A3C" w:rsidR="00EF065F" w:rsidRPr="00EF065F" w:rsidRDefault="00EF065F" w:rsidP="00EF065F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F065F" w14:paraId="4F6D2E23" w14:textId="77777777" w:rsidTr="009412E7">
        <w:tc>
          <w:tcPr>
            <w:tcW w:w="8516" w:type="dxa"/>
          </w:tcPr>
          <w:p w14:paraId="28899459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410CD5C0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2471022A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1E6CCFD0" w14:textId="77777777" w:rsidR="00EF065F" w:rsidRDefault="00EF065F" w:rsidP="009412E7">
            <w:pPr>
              <w:rPr>
                <w:rFonts w:ascii="Avenir Book" w:hAnsi="Avenir Book"/>
              </w:rPr>
            </w:pPr>
          </w:p>
        </w:tc>
      </w:tr>
    </w:tbl>
    <w:p w14:paraId="53A0B933" w14:textId="06A3EDA9" w:rsidR="00EF065F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</w:t>
      </w:r>
    </w:p>
    <w:p w14:paraId="53EA5B9F" w14:textId="39407C27" w:rsidR="00EF065F" w:rsidRDefault="00EF065F">
      <w:pPr>
        <w:rPr>
          <w:rFonts w:ascii="Avenir Book" w:hAnsi="Avenir Book"/>
        </w:rPr>
      </w:pPr>
    </w:p>
    <w:p w14:paraId="60C9D480" w14:textId="63A8E75E" w:rsidR="00EF065F" w:rsidRDefault="00EF065F">
      <w:pPr>
        <w:rPr>
          <w:rFonts w:ascii="Avenir Book" w:hAnsi="Avenir Book"/>
        </w:rPr>
      </w:pPr>
    </w:p>
    <w:p w14:paraId="39EA285D" w14:textId="77777777" w:rsidR="00EF065F" w:rsidRDefault="00EF065F">
      <w:pPr>
        <w:rPr>
          <w:rFonts w:ascii="Avenir Book" w:hAnsi="Avenir Book"/>
        </w:rPr>
      </w:pPr>
    </w:p>
    <w:p w14:paraId="671B46E8" w14:textId="61C0FC67" w:rsidR="00EF065F" w:rsidRDefault="00D07DF3">
      <w:pPr>
        <w:rPr>
          <w:rFonts w:ascii="Avenir Book" w:hAnsi="Avenir Book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19E17C38" wp14:editId="0381E4FB">
            <wp:simplePos x="0" y="0"/>
            <wp:positionH relativeFrom="column">
              <wp:posOffset>-12700</wp:posOffset>
            </wp:positionH>
            <wp:positionV relativeFrom="paragraph">
              <wp:posOffset>212090</wp:posOffset>
            </wp:positionV>
            <wp:extent cx="1200785" cy="488950"/>
            <wp:effectExtent l="0" t="0" r="571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8AAC9" w14:textId="77777777" w:rsidR="00EF065F" w:rsidRDefault="00EF065F">
      <w:pPr>
        <w:rPr>
          <w:rFonts w:ascii="Avenir Book" w:hAnsi="Avenir Book"/>
        </w:rPr>
      </w:pPr>
    </w:p>
    <w:p w14:paraId="3F9CA787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16A2B016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7A49F6A8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37A3609F" w14:textId="57EDABF3" w:rsidR="00A84701" w:rsidRPr="00EF065F" w:rsidRDefault="00EF065F">
      <w:pPr>
        <w:rPr>
          <w:rFonts w:ascii="Avenir Book" w:hAnsi="Avenir Book"/>
          <w:sz w:val="16"/>
          <w:szCs w:val="16"/>
        </w:rPr>
      </w:pPr>
      <w:r w:rsidRPr="00EF065F">
        <w:rPr>
          <w:rFonts w:ascii="Avenir Book" w:hAnsi="Avenir Book"/>
          <w:sz w:val="16"/>
          <w:szCs w:val="16"/>
        </w:rPr>
        <w:t xml:space="preserve">Faversham Music Club is a registered Charity Number 261330               </w:t>
      </w:r>
    </w:p>
    <w:sectPr w:rsidR="00A84701" w:rsidRPr="00EF065F" w:rsidSect="002A166E">
      <w:pgSz w:w="11900" w:h="16840"/>
      <w:pgMar w:top="343" w:right="1800" w:bottom="45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802020204020204"/>
    <w:charset w:val="B1"/>
    <w:family w:val="swiss"/>
    <w:pitch w:val="variable"/>
    <w:sig w:usb0="A0000AEF" w:usb1="5000214A" w:usb2="00000000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178C5"/>
    <w:multiLevelType w:val="hybridMultilevel"/>
    <w:tmpl w:val="F5961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D246E"/>
    <w:multiLevelType w:val="hybridMultilevel"/>
    <w:tmpl w:val="A76093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C6085"/>
    <w:multiLevelType w:val="hybridMultilevel"/>
    <w:tmpl w:val="23085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1889">
    <w:abstractNumId w:val="1"/>
  </w:num>
  <w:num w:numId="2" w16cid:durableId="1301501089">
    <w:abstractNumId w:val="0"/>
  </w:num>
  <w:num w:numId="3" w16cid:durableId="516310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01"/>
    <w:rsid w:val="000343CC"/>
    <w:rsid w:val="00172E79"/>
    <w:rsid w:val="001A4C2A"/>
    <w:rsid w:val="001F41AB"/>
    <w:rsid w:val="00261089"/>
    <w:rsid w:val="002A166E"/>
    <w:rsid w:val="002C7DF6"/>
    <w:rsid w:val="00371A34"/>
    <w:rsid w:val="003844DA"/>
    <w:rsid w:val="004273B9"/>
    <w:rsid w:val="00452BCA"/>
    <w:rsid w:val="005C4B02"/>
    <w:rsid w:val="005F5D7F"/>
    <w:rsid w:val="006460D0"/>
    <w:rsid w:val="00664DDD"/>
    <w:rsid w:val="00666AFD"/>
    <w:rsid w:val="006945E0"/>
    <w:rsid w:val="006A5E5C"/>
    <w:rsid w:val="006E5637"/>
    <w:rsid w:val="008271B2"/>
    <w:rsid w:val="008C079F"/>
    <w:rsid w:val="00915A41"/>
    <w:rsid w:val="0092329F"/>
    <w:rsid w:val="009412E7"/>
    <w:rsid w:val="00A84701"/>
    <w:rsid w:val="00A8552C"/>
    <w:rsid w:val="00B170FC"/>
    <w:rsid w:val="00B62468"/>
    <w:rsid w:val="00B92808"/>
    <w:rsid w:val="00BC087E"/>
    <w:rsid w:val="00C24C37"/>
    <w:rsid w:val="00D02244"/>
    <w:rsid w:val="00D07DF3"/>
    <w:rsid w:val="00D2105E"/>
    <w:rsid w:val="00D80385"/>
    <w:rsid w:val="00DF2F7A"/>
    <w:rsid w:val="00E7189C"/>
    <w:rsid w:val="00ED4547"/>
    <w:rsid w:val="00EF065F"/>
    <w:rsid w:val="00F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145EE"/>
  <w14:defaultImageDpi w14:val="300"/>
  <w15:docId w15:val="{B229621E-D0C2-7042-AB0E-FF2AF0BA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1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B512CC-EC69-294D-A8E7-F215B35C027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Alasdair Nicolson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Alasdair Nicolson</dc:creator>
  <cp:keywords/>
  <dc:description/>
  <cp:lastModifiedBy>David Knotts</cp:lastModifiedBy>
  <cp:revision>2</cp:revision>
  <cp:lastPrinted>2024-05-14T13:33:00Z</cp:lastPrinted>
  <dcterms:created xsi:type="dcterms:W3CDTF">2024-09-17T09:29:00Z</dcterms:created>
  <dcterms:modified xsi:type="dcterms:W3CDTF">2024-09-17T09:29:00Z</dcterms:modified>
</cp:coreProperties>
</file>